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9D" w:rsidRPr="0010675D" w:rsidRDefault="002A469D" w:rsidP="00136D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675D">
        <w:rPr>
          <w:rFonts w:ascii="Times New Roman" w:hAnsi="Times New Roman" w:cs="Times New Roman"/>
          <w:sz w:val="24"/>
          <w:szCs w:val="24"/>
        </w:rPr>
        <w:t>УТВЕРЖДАЮ:</w:t>
      </w:r>
    </w:p>
    <w:p w:rsidR="002A469D" w:rsidRPr="0010675D" w:rsidRDefault="002A469D" w:rsidP="00136D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2A469D" w:rsidRPr="0010675D" w:rsidRDefault="002A469D" w:rsidP="00136D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</w:t>
      </w:r>
      <w:r w:rsidRPr="0010675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Молодёжный центр</w:t>
      </w:r>
      <w:r w:rsidRPr="0010675D">
        <w:rPr>
          <w:rFonts w:ascii="Times New Roman" w:hAnsi="Times New Roman" w:cs="Times New Roman"/>
          <w:sz w:val="24"/>
          <w:szCs w:val="24"/>
        </w:rPr>
        <w:t>»</w:t>
      </w:r>
    </w:p>
    <w:p w:rsidR="002A469D" w:rsidRPr="0010675D" w:rsidRDefault="001B36FF" w:rsidP="00136D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Л.Г. Шестакова</w:t>
      </w:r>
    </w:p>
    <w:p w:rsidR="002A469D" w:rsidRPr="00F04757" w:rsidRDefault="001B36FF" w:rsidP="00136D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 2018</w:t>
      </w:r>
      <w:r w:rsidR="002A469D" w:rsidRPr="00F047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A469D" w:rsidRPr="00F04757" w:rsidRDefault="002A469D" w:rsidP="002A46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75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A469D" w:rsidRPr="00F04757" w:rsidRDefault="002A469D" w:rsidP="002A46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757">
        <w:rPr>
          <w:rFonts w:ascii="Times New Roman" w:hAnsi="Times New Roman" w:cs="Times New Roman"/>
          <w:b/>
          <w:sz w:val="24"/>
          <w:szCs w:val="24"/>
        </w:rPr>
        <w:t>культурно-массовых и общественно-значимых мероприятий</w:t>
      </w:r>
    </w:p>
    <w:p w:rsidR="002A469D" w:rsidRPr="00F04757" w:rsidRDefault="002A469D" w:rsidP="002A46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757">
        <w:rPr>
          <w:rFonts w:ascii="Times New Roman" w:hAnsi="Times New Roman" w:cs="Times New Roman"/>
          <w:b/>
          <w:sz w:val="24"/>
          <w:szCs w:val="24"/>
        </w:rPr>
        <w:t>МБУ «Молодежный центр»</w:t>
      </w:r>
    </w:p>
    <w:p w:rsidR="002A469D" w:rsidRPr="00F04757" w:rsidRDefault="001B36FF" w:rsidP="002A46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2018 – 2019</w:t>
      </w:r>
      <w:r w:rsidR="00E336DC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="002A469D" w:rsidRPr="00F0475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9747" w:type="dxa"/>
        <w:tblLayout w:type="fixed"/>
        <w:tblLook w:val="04A0"/>
      </w:tblPr>
      <w:tblGrid>
        <w:gridCol w:w="846"/>
        <w:gridCol w:w="4500"/>
        <w:gridCol w:w="1453"/>
        <w:gridCol w:w="1701"/>
        <w:gridCol w:w="1247"/>
      </w:tblGrid>
      <w:tr w:rsidR="002A469D" w:rsidRPr="00F04757" w:rsidTr="00136D3C">
        <w:tc>
          <w:tcPr>
            <w:tcW w:w="846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00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53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247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2A469D" w:rsidRPr="00F04757" w:rsidTr="00722899">
        <w:tc>
          <w:tcPr>
            <w:tcW w:w="846" w:type="dxa"/>
          </w:tcPr>
          <w:p w:rsidR="002A469D" w:rsidRPr="00F04757" w:rsidRDefault="002A469D" w:rsidP="002A46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A469D" w:rsidRPr="00F04757" w:rsidRDefault="001B36FF" w:rsidP="00F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уличная акция «Пешком» </w:t>
            </w:r>
            <w:r w:rsidR="002A469D" w:rsidRPr="00F04757">
              <w:rPr>
                <w:rFonts w:ascii="Times New Roman" w:hAnsi="Times New Roman" w:cs="Times New Roman"/>
                <w:sz w:val="24"/>
                <w:szCs w:val="24"/>
              </w:rPr>
              <w:t>в рамках празднования Дня города и Дня нефтяной и газовой промышленности</w:t>
            </w:r>
          </w:p>
        </w:tc>
        <w:tc>
          <w:tcPr>
            <w:tcW w:w="1453" w:type="dxa"/>
          </w:tcPr>
          <w:p w:rsidR="002A469D" w:rsidRPr="00F04757" w:rsidRDefault="001B36FF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469D" w:rsidRPr="00F0475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701" w:type="dxa"/>
          </w:tcPr>
          <w:p w:rsidR="002A469D" w:rsidRPr="00F04757" w:rsidRDefault="001B36FF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1247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FF" w:rsidRPr="00F04757" w:rsidTr="00722899">
        <w:tc>
          <w:tcPr>
            <w:tcW w:w="846" w:type="dxa"/>
          </w:tcPr>
          <w:p w:rsidR="001B36FF" w:rsidRPr="00F04757" w:rsidRDefault="001B36FF" w:rsidP="002A46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1B36FF" w:rsidRDefault="001B36FF" w:rsidP="00F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Мозголомка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3" w:type="dxa"/>
          </w:tcPr>
          <w:p w:rsidR="001B36FF" w:rsidRDefault="001B36FF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701" w:type="dxa"/>
          </w:tcPr>
          <w:p w:rsidR="001B36FF" w:rsidRPr="00F04757" w:rsidRDefault="001B36FF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МБУ «МЦ»</w:t>
            </w:r>
          </w:p>
        </w:tc>
        <w:tc>
          <w:tcPr>
            <w:tcW w:w="1247" w:type="dxa"/>
          </w:tcPr>
          <w:p w:rsidR="001B36FF" w:rsidRPr="00F04757" w:rsidRDefault="001B36FF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FF" w:rsidRPr="00F04757" w:rsidTr="00722899">
        <w:tc>
          <w:tcPr>
            <w:tcW w:w="846" w:type="dxa"/>
          </w:tcPr>
          <w:p w:rsidR="001B36FF" w:rsidRPr="00F04757" w:rsidRDefault="001B36FF" w:rsidP="002A46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1B36FF" w:rsidRDefault="004F7377" w:rsidP="00F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</w:t>
            </w:r>
            <w:r w:rsidR="001B36FF">
              <w:rPr>
                <w:rFonts w:ascii="Times New Roman" w:hAnsi="Times New Roman" w:cs="Times New Roman"/>
                <w:sz w:val="24"/>
                <w:szCs w:val="24"/>
              </w:rPr>
              <w:t>сероссийского конкурса «Доброволец России 2018»</w:t>
            </w:r>
          </w:p>
        </w:tc>
        <w:tc>
          <w:tcPr>
            <w:tcW w:w="1453" w:type="dxa"/>
          </w:tcPr>
          <w:p w:rsidR="001B36FF" w:rsidRDefault="004F7377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701" w:type="dxa"/>
          </w:tcPr>
          <w:p w:rsidR="001B36FF" w:rsidRPr="00F04757" w:rsidRDefault="004F7377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МБУ «МЦ»</w:t>
            </w:r>
          </w:p>
        </w:tc>
        <w:tc>
          <w:tcPr>
            <w:tcW w:w="1247" w:type="dxa"/>
          </w:tcPr>
          <w:p w:rsidR="001B36FF" w:rsidRPr="00F04757" w:rsidRDefault="001B36FF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377" w:rsidRPr="00F04757" w:rsidTr="00722899">
        <w:tc>
          <w:tcPr>
            <w:tcW w:w="846" w:type="dxa"/>
          </w:tcPr>
          <w:p w:rsidR="004F7377" w:rsidRPr="00F04757" w:rsidRDefault="004F7377" w:rsidP="002A46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4F7377" w:rsidRDefault="004F7377" w:rsidP="00F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«Сделаем!» в рамках Всемирного дня чистоты</w:t>
            </w:r>
          </w:p>
        </w:tc>
        <w:tc>
          <w:tcPr>
            <w:tcW w:w="1453" w:type="dxa"/>
          </w:tcPr>
          <w:p w:rsidR="004F7377" w:rsidRDefault="004F7377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701" w:type="dxa"/>
          </w:tcPr>
          <w:p w:rsidR="004F7377" w:rsidRPr="00F04757" w:rsidRDefault="004F7377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1247" w:type="dxa"/>
          </w:tcPr>
          <w:p w:rsidR="004F7377" w:rsidRPr="00F04757" w:rsidRDefault="004F7377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377" w:rsidRPr="00F04757" w:rsidTr="00722899">
        <w:tc>
          <w:tcPr>
            <w:tcW w:w="846" w:type="dxa"/>
          </w:tcPr>
          <w:p w:rsidR="004F7377" w:rsidRPr="00F04757" w:rsidRDefault="004F7377" w:rsidP="002A46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4F7377" w:rsidRDefault="004F7377" w:rsidP="00F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Добрых уроков (для волонтерских объединений)</w:t>
            </w:r>
          </w:p>
        </w:tc>
        <w:tc>
          <w:tcPr>
            <w:tcW w:w="1453" w:type="dxa"/>
          </w:tcPr>
          <w:p w:rsidR="004F7377" w:rsidRDefault="003A7511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 сентября</w:t>
            </w:r>
          </w:p>
        </w:tc>
        <w:tc>
          <w:tcPr>
            <w:tcW w:w="1701" w:type="dxa"/>
          </w:tcPr>
          <w:p w:rsidR="004F7377" w:rsidRPr="00F04757" w:rsidRDefault="003A7511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МБУ «МЦ»</w:t>
            </w:r>
          </w:p>
        </w:tc>
        <w:tc>
          <w:tcPr>
            <w:tcW w:w="1247" w:type="dxa"/>
          </w:tcPr>
          <w:p w:rsidR="004F7377" w:rsidRPr="00F04757" w:rsidRDefault="004F7377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377" w:rsidRPr="00F04757" w:rsidTr="00722899">
        <w:tc>
          <w:tcPr>
            <w:tcW w:w="846" w:type="dxa"/>
          </w:tcPr>
          <w:p w:rsidR="004F7377" w:rsidRPr="00F04757" w:rsidRDefault="004F7377" w:rsidP="002A46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4F7377" w:rsidRDefault="004F7377" w:rsidP="00F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Мозголомка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(Для молодых специалистов ООО «ЛУКОЙЛ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оми»)</w:t>
            </w: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празднования Дня города и Дня нефтяной и газовой промышленности</w:t>
            </w:r>
          </w:p>
        </w:tc>
        <w:tc>
          <w:tcPr>
            <w:tcW w:w="1453" w:type="dxa"/>
          </w:tcPr>
          <w:p w:rsidR="004F7377" w:rsidRDefault="004F7377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1701" w:type="dxa"/>
          </w:tcPr>
          <w:p w:rsidR="004F7377" w:rsidRPr="00F04757" w:rsidRDefault="004F7377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МБУ «МЦ»</w:t>
            </w:r>
          </w:p>
        </w:tc>
        <w:tc>
          <w:tcPr>
            <w:tcW w:w="1247" w:type="dxa"/>
          </w:tcPr>
          <w:p w:rsidR="004F7377" w:rsidRPr="00F04757" w:rsidRDefault="004F7377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9D" w:rsidRPr="00F04757" w:rsidTr="00722899">
        <w:tc>
          <w:tcPr>
            <w:tcW w:w="846" w:type="dxa"/>
          </w:tcPr>
          <w:p w:rsidR="002A469D" w:rsidRPr="00F04757" w:rsidRDefault="002A469D" w:rsidP="002A46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A469D" w:rsidRPr="00F04757" w:rsidRDefault="002A469D" w:rsidP="00F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eastAsia="Calibri" w:hAnsi="Times New Roman" w:cs="Times New Roman"/>
                <w:sz w:val="24"/>
                <w:szCs w:val="24"/>
              </w:rPr>
              <w:t>Старт межведомственной антинаркотической акции «Молодежь Усинска – за здоровый город»</w:t>
            </w:r>
          </w:p>
        </w:tc>
        <w:tc>
          <w:tcPr>
            <w:tcW w:w="1453" w:type="dxa"/>
          </w:tcPr>
          <w:p w:rsidR="002A469D" w:rsidRPr="00F04757" w:rsidRDefault="003A7511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</w:t>
            </w:r>
            <w:r w:rsidR="002A469D" w:rsidRPr="00F04757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1701" w:type="dxa"/>
          </w:tcPr>
          <w:p w:rsidR="002A469D" w:rsidRPr="00F04757" w:rsidRDefault="00E336DC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Тропа здоровья</w:t>
            </w:r>
          </w:p>
        </w:tc>
        <w:tc>
          <w:tcPr>
            <w:tcW w:w="1247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9D" w:rsidRPr="00F04757" w:rsidTr="00722899">
        <w:trPr>
          <w:trHeight w:val="1034"/>
        </w:trPr>
        <w:tc>
          <w:tcPr>
            <w:tcW w:w="846" w:type="dxa"/>
          </w:tcPr>
          <w:p w:rsidR="002A469D" w:rsidRPr="00F04757" w:rsidRDefault="002A469D" w:rsidP="002A46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A469D" w:rsidRPr="00F04757" w:rsidRDefault="002A469D" w:rsidP="00F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Межведомственная антинаркотическая акция «Молодежь Усинска – за здоровый город»</w:t>
            </w:r>
          </w:p>
        </w:tc>
        <w:tc>
          <w:tcPr>
            <w:tcW w:w="1453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701" w:type="dxa"/>
          </w:tcPr>
          <w:p w:rsidR="00E336DC" w:rsidRPr="00F04757" w:rsidRDefault="002A469D" w:rsidP="00E3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247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11" w:rsidRPr="00F04757" w:rsidTr="00722899">
        <w:trPr>
          <w:trHeight w:val="1034"/>
        </w:trPr>
        <w:tc>
          <w:tcPr>
            <w:tcW w:w="846" w:type="dxa"/>
          </w:tcPr>
          <w:p w:rsidR="003A7511" w:rsidRPr="00F04757" w:rsidRDefault="003A7511" w:rsidP="002A46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3A7511" w:rsidRPr="00F04757" w:rsidRDefault="003A7511" w:rsidP="00F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 музея</w:t>
            </w: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 xml:space="preserve"> боевой и трудовой славы МАУ ДО «ЦДОД» города Усинска</w:t>
            </w:r>
          </w:p>
        </w:tc>
        <w:tc>
          <w:tcPr>
            <w:tcW w:w="1453" w:type="dxa"/>
          </w:tcPr>
          <w:p w:rsidR="003A7511" w:rsidRPr="00F04757" w:rsidRDefault="003A7511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октября</w:t>
            </w:r>
          </w:p>
        </w:tc>
        <w:tc>
          <w:tcPr>
            <w:tcW w:w="1701" w:type="dxa"/>
          </w:tcPr>
          <w:p w:rsidR="003A7511" w:rsidRPr="00F04757" w:rsidRDefault="003A7511" w:rsidP="00E3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МБУ «МЦ»</w:t>
            </w:r>
          </w:p>
        </w:tc>
        <w:tc>
          <w:tcPr>
            <w:tcW w:w="1247" w:type="dxa"/>
          </w:tcPr>
          <w:p w:rsidR="003A7511" w:rsidRPr="00F04757" w:rsidRDefault="003A7511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15" w:rsidRPr="00F04757" w:rsidTr="00722899">
        <w:trPr>
          <w:trHeight w:val="1034"/>
        </w:trPr>
        <w:tc>
          <w:tcPr>
            <w:tcW w:w="846" w:type="dxa"/>
          </w:tcPr>
          <w:p w:rsidR="00D26015" w:rsidRPr="00F04757" w:rsidRDefault="00D26015" w:rsidP="002A46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D26015" w:rsidRDefault="00D26015" w:rsidP="00F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«В здоровом теле, здоровый дух» </w:t>
            </w:r>
            <w:r w:rsidRPr="006F0BC7">
              <w:rPr>
                <w:rFonts w:ascii="Times New Roman" w:hAnsi="Times New Roman"/>
                <w:sz w:val="24"/>
                <w:szCs w:val="24"/>
              </w:rPr>
              <w:t>в рамках межведомственной антинаркотической акции</w:t>
            </w:r>
          </w:p>
        </w:tc>
        <w:tc>
          <w:tcPr>
            <w:tcW w:w="1453" w:type="dxa"/>
          </w:tcPr>
          <w:p w:rsidR="00D26015" w:rsidRDefault="00D26015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701" w:type="dxa"/>
          </w:tcPr>
          <w:p w:rsidR="00D26015" w:rsidRPr="00F04757" w:rsidRDefault="00D26015" w:rsidP="00E3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1247" w:type="dxa"/>
          </w:tcPr>
          <w:p w:rsidR="00D26015" w:rsidRPr="00F04757" w:rsidRDefault="00D26015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47E" w:rsidRPr="00F04757" w:rsidTr="00722899">
        <w:tc>
          <w:tcPr>
            <w:tcW w:w="846" w:type="dxa"/>
          </w:tcPr>
          <w:p w:rsidR="004A247E" w:rsidRPr="00F04757" w:rsidRDefault="004A247E" w:rsidP="002A46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F324DE" w:rsidRPr="00F04757" w:rsidRDefault="00245A14" w:rsidP="003323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«Васильев против всех!»</w:t>
            </w:r>
          </w:p>
        </w:tc>
        <w:tc>
          <w:tcPr>
            <w:tcW w:w="1453" w:type="dxa"/>
          </w:tcPr>
          <w:p w:rsidR="004A247E" w:rsidRPr="00F04757" w:rsidRDefault="00245A14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</w:t>
            </w:r>
            <w:r w:rsidR="004A247E" w:rsidRPr="00F04757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1701" w:type="dxa"/>
          </w:tcPr>
          <w:p w:rsidR="004A247E" w:rsidRPr="00F04757" w:rsidRDefault="00245A14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МБУ «МЦ»</w:t>
            </w:r>
          </w:p>
        </w:tc>
        <w:tc>
          <w:tcPr>
            <w:tcW w:w="1247" w:type="dxa"/>
          </w:tcPr>
          <w:p w:rsidR="004A247E" w:rsidRPr="00F04757" w:rsidRDefault="004A247E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A14" w:rsidRPr="00F04757" w:rsidTr="00722899">
        <w:tc>
          <w:tcPr>
            <w:tcW w:w="846" w:type="dxa"/>
          </w:tcPr>
          <w:p w:rsidR="00245A14" w:rsidRPr="00F04757" w:rsidRDefault="00245A14" w:rsidP="002A46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45A14" w:rsidRDefault="00245A14" w:rsidP="003323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 </w:t>
            </w: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«Мы – едины!» ко Дню народного единства</w:t>
            </w:r>
          </w:p>
        </w:tc>
        <w:tc>
          <w:tcPr>
            <w:tcW w:w="1453" w:type="dxa"/>
          </w:tcPr>
          <w:p w:rsidR="00245A14" w:rsidRDefault="00245A14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но</w:t>
            </w: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1701" w:type="dxa"/>
          </w:tcPr>
          <w:p w:rsidR="00245A14" w:rsidRPr="00F04757" w:rsidRDefault="00245A14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1247" w:type="dxa"/>
          </w:tcPr>
          <w:p w:rsidR="00245A14" w:rsidRPr="00F04757" w:rsidRDefault="00245A14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9D" w:rsidRPr="00F04757" w:rsidTr="00722899">
        <w:tc>
          <w:tcPr>
            <w:tcW w:w="846" w:type="dxa"/>
          </w:tcPr>
          <w:p w:rsidR="002A469D" w:rsidRPr="00F04757" w:rsidRDefault="002A469D" w:rsidP="002A46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A469D" w:rsidRPr="00F04757" w:rsidRDefault="002A469D" w:rsidP="00F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Торжественные проводы призывников в ряды Российской Армии к Всероссийскому дню призывника</w:t>
            </w:r>
          </w:p>
        </w:tc>
        <w:tc>
          <w:tcPr>
            <w:tcW w:w="1453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="00245A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701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Актовый зал администрации</w:t>
            </w:r>
          </w:p>
        </w:tc>
        <w:tc>
          <w:tcPr>
            <w:tcW w:w="1247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9D" w:rsidRPr="00F04757" w:rsidTr="00722899">
        <w:tc>
          <w:tcPr>
            <w:tcW w:w="846" w:type="dxa"/>
          </w:tcPr>
          <w:p w:rsidR="002A469D" w:rsidRPr="00F04757" w:rsidRDefault="002A469D" w:rsidP="002A46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A469D" w:rsidRPr="00F04757" w:rsidRDefault="002A469D" w:rsidP="00F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eastAsia="Calibri" w:hAnsi="Times New Roman" w:cs="Times New Roman"/>
                <w:sz w:val="24"/>
                <w:szCs w:val="24"/>
              </w:rPr>
              <w:t>Акция «Смотрите дважды» ко Дню памяти жертв ДТП</w:t>
            </w:r>
          </w:p>
        </w:tc>
        <w:tc>
          <w:tcPr>
            <w:tcW w:w="1453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1701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1247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9D" w:rsidRPr="00F04757" w:rsidTr="00722899">
        <w:tc>
          <w:tcPr>
            <w:tcW w:w="846" w:type="dxa"/>
          </w:tcPr>
          <w:p w:rsidR="002A469D" w:rsidRPr="00F04757" w:rsidRDefault="002A469D" w:rsidP="002A46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A469D" w:rsidRPr="00F04757" w:rsidRDefault="00881B26" w:rsidP="00881B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eastAsia="Calibri" w:hAnsi="Times New Roman" w:cs="Times New Roman"/>
                <w:sz w:val="24"/>
                <w:szCs w:val="24"/>
              </w:rPr>
              <w:t>«Перспективный  Результат! » итоговая встреча участников клубов, объединений и ОМО города</w:t>
            </w:r>
            <w:proofErr w:type="gramStart"/>
            <w:r w:rsidRPr="00F047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2A469D" w:rsidRPr="00F04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A469D" w:rsidRPr="00F0475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="002A469D" w:rsidRPr="00F04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Международному дню волонтеров.</w:t>
            </w:r>
          </w:p>
        </w:tc>
        <w:tc>
          <w:tcPr>
            <w:tcW w:w="1453" w:type="dxa"/>
          </w:tcPr>
          <w:p w:rsidR="002A469D" w:rsidRPr="00F04757" w:rsidRDefault="009F55FC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469D" w:rsidRPr="00F04757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701" w:type="dxa"/>
          </w:tcPr>
          <w:p w:rsidR="002A469D" w:rsidRPr="00F04757" w:rsidRDefault="009F55FC" w:rsidP="009F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МБУ «МЦ»</w:t>
            </w:r>
          </w:p>
        </w:tc>
        <w:tc>
          <w:tcPr>
            <w:tcW w:w="1247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23" w:rsidRPr="00F04757" w:rsidTr="00722899">
        <w:trPr>
          <w:trHeight w:val="1022"/>
        </w:trPr>
        <w:tc>
          <w:tcPr>
            <w:tcW w:w="846" w:type="dxa"/>
          </w:tcPr>
          <w:p w:rsidR="007D2F23" w:rsidRPr="00F04757" w:rsidRDefault="007D2F23" w:rsidP="002A46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7D2F23" w:rsidRPr="00F04757" w:rsidRDefault="007D2F23" w:rsidP="00FB7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сказка для детей «Красавица и чудовище»</w:t>
            </w:r>
          </w:p>
        </w:tc>
        <w:tc>
          <w:tcPr>
            <w:tcW w:w="1453" w:type="dxa"/>
          </w:tcPr>
          <w:p w:rsidR="007D2F23" w:rsidRPr="00F04757" w:rsidRDefault="007D2F23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16-29</w:t>
            </w: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701" w:type="dxa"/>
          </w:tcPr>
          <w:p w:rsidR="007D2F23" w:rsidRPr="00F04757" w:rsidRDefault="007D2F23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МБУ «МЦ»</w:t>
            </w:r>
          </w:p>
        </w:tc>
        <w:tc>
          <w:tcPr>
            <w:tcW w:w="1247" w:type="dxa"/>
          </w:tcPr>
          <w:p w:rsidR="007D2F23" w:rsidRPr="00F04757" w:rsidRDefault="007D2F23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9D" w:rsidRPr="00F04757" w:rsidTr="00722899">
        <w:tc>
          <w:tcPr>
            <w:tcW w:w="846" w:type="dxa"/>
          </w:tcPr>
          <w:p w:rsidR="002A469D" w:rsidRPr="00F04757" w:rsidRDefault="002A469D" w:rsidP="002A46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A469D" w:rsidRPr="00F04757" w:rsidRDefault="00881B26" w:rsidP="0086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шоу-программа </w:t>
            </w:r>
            <w:r w:rsidR="00861196">
              <w:rPr>
                <w:rFonts w:ascii="Times New Roman" w:hAnsi="Times New Roman" w:cs="Times New Roman"/>
                <w:sz w:val="24"/>
                <w:szCs w:val="24"/>
              </w:rPr>
              <w:t xml:space="preserve"> для старшеклассников «Битва Морозов»</w:t>
            </w:r>
          </w:p>
        </w:tc>
        <w:tc>
          <w:tcPr>
            <w:tcW w:w="1453" w:type="dxa"/>
          </w:tcPr>
          <w:p w:rsidR="002A469D" w:rsidRPr="00F04757" w:rsidRDefault="00881B26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20-29</w:t>
            </w:r>
            <w:r w:rsidR="002A469D" w:rsidRPr="00F04757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701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МБУ «МЦ»</w:t>
            </w:r>
          </w:p>
        </w:tc>
        <w:tc>
          <w:tcPr>
            <w:tcW w:w="1247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23" w:rsidRPr="00F04757" w:rsidTr="00722899">
        <w:tc>
          <w:tcPr>
            <w:tcW w:w="846" w:type="dxa"/>
          </w:tcPr>
          <w:p w:rsidR="007D2F23" w:rsidRPr="00F04757" w:rsidRDefault="007D2F23" w:rsidP="002A46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7D2F23" w:rsidRDefault="007D2F23" w:rsidP="00F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 «Будь в Центре!» (18+)</w:t>
            </w:r>
          </w:p>
        </w:tc>
        <w:tc>
          <w:tcPr>
            <w:tcW w:w="1453" w:type="dxa"/>
          </w:tcPr>
          <w:p w:rsidR="007D2F23" w:rsidRDefault="007D2F23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1701" w:type="dxa"/>
          </w:tcPr>
          <w:p w:rsidR="007D2F23" w:rsidRPr="00F04757" w:rsidRDefault="007D2F23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МБУ «МЦ»</w:t>
            </w:r>
          </w:p>
        </w:tc>
        <w:tc>
          <w:tcPr>
            <w:tcW w:w="1247" w:type="dxa"/>
          </w:tcPr>
          <w:p w:rsidR="007D2F23" w:rsidRPr="00F04757" w:rsidRDefault="007D2F23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9D" w:rsidRPr="00F04757" w:rsidTr="00722899">
        <w:tc>
          <w:tcPr>
            <w:tcW w:w="846" w:type="dxa"/>
          </w:tcPr>
          <w:p w:rsidR="002A469D" w:rsidRPr="00F04757" w:rsidRDefault="002A469D" w:rsidP="002A46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A469D" w:rsidRPr="00F04757" w:rsidRDefault="002A469D" w:rsidP="00F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eastAsia="Calibri" w:hAnsi="Times New Roman" w:cs="Times New Roman"/>
                <w:sz w:val="24"/>
                <w:szCs w:val="24"/>
              </w:rPr>
              <w:t>Акция к Международному дню объятий</w:t>
            </w:r>
          </w:p>
        </w:tc>
        <w:tc>
          <w:tcPr>
            <w:tcW w:w="1453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</w:tc>
        <w:tc>
          <w:tcPr>
            <w:tcW w:w="1701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1247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9D" w:rsidRPr="00F04757" w:rsidTr="00722899">
        <w:tc>
          <w:tcPr>
            <w:tcW w:w="846" w:type="dxa"/>
          </w:tcPr>
          <w:p w:rsidR="002A469D" w:rsidRPr="00F04757" w:rsidRDefault="002A469D" w:rsidP="002A46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A469D" w:rsidRPr="00F04757" w:rsidRDefault="002A469D" w:rsidP="00F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eastAsia="Calibri" w:hAnsi="Times New Roman" w:cs="Times New Roman"/>
                <w:sz w:val="24"/>
                <w:szCs w:val="24"/>
              </w:rPr>
              <w:t>Акция ко Дню спонтанного проявления доброты «Спешите делать добро!»</w:t>
            </w:r>
          </w:p>
        </w:tc>
        <w:tc>
          <w:tcPr>
            <w:tcW w:w="1453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1701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1247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9D" w:rsidRPr="00F04757" w:rsidTr="00722899">
        <w:tc>
          <w:tcPr>
            <w:tcW w:w="846" w:type="dxa"/>
          </w:tcPr>
          <w:p w:rsidR="002A469D" w:rsidRPr="00F04757" w:rsidRDefault="002A469D" w:rsidP="002A46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9F6D3B" w:rsidRPr="00F04757" w:rsidRDefault="009F6D3B" w:rsidP="00B8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к</w:t>
            </w:r>
            <w:r w:rsidR="00B002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757">
              <w:rPr>
                <w:rFonts w:ascii="Times New Roman" w:eastAsia="Calibri" w:hAnsi="Times New Roman" w:cs="Times New Roman"/>
                <w:sz w:val="24"/>
                <w:szCs w:val="24"/>
              </w:rPr>
              <w:t>Дню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82CAA">
              <w:rPr>
                <w:rFonts w:ascii="Times New Roman" w:hAnsi="Times New Roman" w:cs="Times New Roman"/>
                <w:sz w:val="24"/>
                <w:szCs w:val="24"/>
              </w:rPr>
              <w:t>100 к 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</w:tcPr>
          <w:p w:rsidR="002A469D" w:rsidRPr="00F04757" w:rsidRDefault="009F6D3B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A469D" w:rsidRPr="00F04757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</w:tcPr>
          <w:p w:rsidR="002A469D" w:rsidRPr="00F04757" w:rsidRDefault="009F6D3B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МБУ «МЦ»</w:t>
            </w:r>
          </w:p>
        </w:tc>
        <w:tc>
          <w:tcPr>
            <w:tcW w:w="1247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276" w:rsidRPr="00F04757" w:rsidTr="00722899">
        <w:tc>
          <w:tcPr>
            <w:tcW w:w="846" w:type="dxa"/>
          </w:tcPr>
          <w:p w:rsidR="00B00276" w:rsidRPr="00F04757" w:rsidRDefault="00B00276" w:rsidP="002A46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B00276" w:rsidRDefault="00B82CAA" w:rsidP="00FB7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Девичник</w:t>
            </w:r>
          </w:p>
        </w:tc>
        <w:tc>
          <w:tcPr>
            <w:tcW w:w="1453" w:type="dxa"/>
          </w:tcPr>
          <w:p w:rsidR="00B00276" w:rsidRPr="00F04757" w:rsidRDefault="007F4897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6- 7 марта</w:t>
            </w:r>
          </w:p>
        </w:tc>
        <w:tc>
          <w:tcPr>
            <w:tcW w:w="1701" w:type="dxa"/>
          </w:tcPr>
          <w:p w:rsidR="00B00276" w:rsidRPr="00F04757" w:rsidRDefault="007F4897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МБУ «МЦ»</w:t>
            </w:r>
          </w:p>
        </w:tc>
        <w:tc>
          <w:tcPr>
            <w:tcW w:w="1247" w:type="dxa"/>
          </w:tcPr>
          <w:p w:rsidR="00B00276" w:rsidRPr="00F04757" w:rsidRDefault="00B00276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9D" w:rsidRPr="00F04757" w:rsidTr="00722899">
        <w:tc>
          <w:tcPr>
            <w:tcW w:w="846" w:type="dxa"/>
          </w:tcPr>
          <w:p w:rsidR="002A469D" w:rsidRPr="00F04757" w:rsidRDefault="002A469D" w:rsidP="002A46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A469D" w:rsidRPr="00F04757" w:rsidRDefault="002A469D" w:rsidP="00F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Флешмоб к Международному женскому </w:t>
            </w:r>
            <w:r w:rsidR="009F6D3B">
              <w:rPr>
                <w:rFonts w:ascii="Times New Roman" w:eastAsia="Calibri" w:hAnsi="Times New Roman" w:cs="Times New Roman"/>
                <w:sz w:val="24"/>
                <w:szCs w:val="24"/>
              </w:rPr>
              <w:t>дню 8 Марта "</w:t>
            </w:r>
            <w:r w:rsidR="00B00276">
              <w:rPr>
                <w:rFonts w:ascii="Times New Roman" w:eastAsia="Calibri" w:hAnsi="Times New Roman" w:cs="Times New Roman"/>
                <w:sz w:val="24"/>
                <w:szCs w:val="24"/>
              </w:rPr>
              <w:t>Женское счастье</w:t>
            </w:r>
            <w:r w:rsidRPr="00F04757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3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701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1247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AC7" w:rsidRPr="00F04757" w:rsidTr="00722899">
        <w:trPr>
          <w:trHeight w:val="603"/>
        </w:trPr>
        <w:tc>
          <w:tcPr>
            <w:tcW w:w="846" w:type="dxa"/>
          </w:tcPr>
          <w:p w:rsidR="00134AC7" w:rsidRPr="00F04757" w:rsidRDefault="00134AC7" w:rsidP="002A46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134AC7" w:rsidRPr="00F04757" w:rsidRDefault="00786B1E" w:rsidP="00780D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Всемирному дню</w:t>
            </w:r>
            <w:r w:rsidR="00B00276">
              <w:rPr>
                <w:rFonts w:ascii="Times New Roman" w:hAnsi="Times New Roman" w:cs="Times New Roman"/>
                <w:sz w:val="24"/>
                <w:szCs w:val="24"/>
              </w:rPr>
              <w:t xml:space="preserve"> поэзии (20</w:t>
            </w:r>
            <w:r w:rsidR="00134AC7" w:rsidRPr="00F04757">
              <w:rPr>
                <w:rFonts w:ascii="Times New Roman" w:hAnsi="Times New Roman" w:cs="Times New Roman"/>
                <w:sz w:val="24"/>
                <w:szCs w:val="24"/>
              </w:rPr>
              <w:t> лет)</w:t>
            </w:r>
          </w:p>
        </w:tc>
        <w:tc>
          <w:tcPr>
            <w:tcW w:w="1453" w:type="dxa"/>
          </w:tcPr>
          <w:p w:rsidR="00134AC7" w:rsidRPr="00F04757" w:rsidRDefault="00134AC7" w:rsidP="00780D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eastAsia="Calibri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1701" w:type="dxa"/>
          </w:tcPr>
          <w:p w:rsidR="00134AC7" w:rsidRPr="00F04757" w:rsidRDefault="00E336DC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МБУ «МЦ»</w:t>
            </w:r>
          </w:p>
        </w:tc>
        <w:tc>
          <w:tcPr>
            <w:tcW w:w="1247" w:type="dxa"/>
          </w:tcPr>
          <w:p w:rsidR="00134AC7" w:rsidRPr="00F04757" w:rsidRDefault="00134AC7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AC7" w:rsidRPr="00F04757" w:rsidTr="00722899">
        <w:trPr>
          <w:trHeight w:val="603"/>
        </w:trPr>
        <w:tc>
          <w:tcPr>
            <w:tcW w:w="846" w:type="dxa"/>
          </w:tcPr>
          <w:p w:rsidR="00134AC7" w:rsidRPr="00F04757" w:rsidRDefault="00134AC7" w:rsidP="002A46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134AC7" w:rsidRPr="00F04757" w:rsidRDefault="00B00276" w:rsidP="0078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Снежная битва</w:t>
            </w:r>
          </w:p>
        </w:tc>
        <w:tc>
          <w:tcPr>
            <w:tcW w:w="1453" w:type="dxa"/>
          </w:tcPr>
          <w:p w:rsidR="00134AC7" w:rsidRPr="00F04757" w:rsidRDefault="00B00276" w:rsidP="00780D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конец</w:t>
            </w:r>
            <w:r w:rsidR="00134AC7" w:rsidRPr="00F04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701" w:type="dxa"/>
          </w:tcPr>
          <w:p w:rsidR="00134AC7" w:rsidRPr="00F04757" w:rsidRDefault="00E336DC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МБУ «МЦ»</w:t>
            </w:r>
          </w:p>
        </w:tc>
        <w:tc>
          <w:tcPr>
            <w:tcW w:w="1247" w:type="dxa"/>
          </w:tcPr>
          <w:p w:rsidR="00134AC7" w:rsidRPr="00F04757" w:rsidRDefault="00134AC7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276" w:rsidRPr="00F04757" w:rsidTr="00722899">
        <w:trPr>
          <w:trHeight w:val="603"/>
        </w:trPr>
        <w:tc>
          <w:tcPr>
            <w:tcW w:w="846" w:type="dxa"/>
          </w:tcPr>
          <w:p w:rsidR="00B00276" w:rsidRPr="00F04757" w:rsidRDefault="00B00276" w:rsidP="002A46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B00276" w:rsidRDefault="00B00276" w:rsidP="0078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3" w:type="dxa"/>
          </w:tcPr>
          <w:p w:rsidR="00B00276" w:rsidRDefault="00B00276" w:rsidP="00780D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1701" w:type="dxa"/>
          </w:tcPr>
          <w:p w:rsidR="00B00276" w:rsidRPr="00F04757" w:rsidRDefault="00B00276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МБУ «МЦ»</w:t>
            </w:r>
          </w:p>
        </w:tc>
        <w:tc>
          <w:tcPr>
            <w:tcW w:w="1247" w:type="dxa"/>
          </w:tcPr>
          <w:p w:rsidR="00B00276" w:rsidRPr="00F04757" w:rsidRDefault="00B00276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9D" w:rsidRPr="00F04757" w:rsidTr="00722899">
        <w:tc>
          <w:tcPr>
            <w:tcW w:w="846" w:type="dxa"/>
          </w:tcPr>
          <w:p w:rsidR="002A469D" w:rsidRPr="00F04757" w:rsidRDefault="002A469D" w:rsidP="002A46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A469D" w:rsidRPr="00F04757" w:rsidRDefault="002A469D" w:rsidP="00FB7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eastAsia="Calibri" w:hAnsi="Times New Roman" w:cs="Times New Roman"/>
                <w:sz w:val="24"/>
                <w:szCs w:val="24"/>
              </w:rPr>
              <w:t>«Час власти» деловая игра ко Дню самоуправления</w:t>
            </w:r>
          </w:p>
        </w:tc>
        <w:tc>
          <w:tcPr>
            <w:tcW w:w="1453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1701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AC7" w:rsidRPr="00F04757" w:rsidTr="00722899">
        <w:tc>
          <w:tcPr>
            <w:tcW w:w="846" w:type="dxa"/>
          </w:tcPr>
          <w:p w:rsidR="00134AC7" w:rsidRPr="00F04757" w:rsidRDefault="00134AC7" w:rsidP="002A46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134AC7" w:rsidRPr="00F04757" w:rsidRDefault="00134AC7" w:rsidP="00FB7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Всемирная акция «День Земли»</w:t>
            </w:r>
          </w:p>
        </w:tc>
        <w:tc>
          <w:tcPr>
            <w:tcW w:w="1453" w:type="dxa"/>
          </w:tcPr>
          <w:p w:rsidR="00134AC7" w:rsidRPr="00F04757" w:rsidRDefault="00134AC7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1701" w:type="dxa"/>
          </w:tcPr>
          <w:p w:rsidR="00134AC7" w:rsidRPr="00F04757" w:rsidRDefault="00E336DC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1247" w:type="dxa"/>
          </w:tcPr>
          <w:p w:rsidR="00134AC7" w:rsidRPr="00F04757" w:rsidRDefault="00134AC7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9D" w:rsidRPr="00F04757" w:rsidTr="00722899">
        <w:tc>
          <w:tcPr>
            <w:tcW w:w="846" w:type="dxa"/>
          </w:tcPr>
          <w:p w:rsidR="002A469D" w:rsidRPr="00F04757" w:rsidRDefault="002A469D" w:rsidP="002A46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A469D" w:rsidRPr="00F04757" w:rsidRDefault="002A469D" w:rsidP="00F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лента», посвященная Дню Победы</w:t>
            </w:r>
          </w:p>
        </w:tc>
        <w:tc>
          <w:tcPr>
            <w:tcW w:w="1453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1, 6, 9 мая</w:t>
            </w:r>
          </w:p>
        </w:tc>
        <w:tc>
          <w:tcPr>
            <w:tcW w:w="1701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1247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9D" w:rsidRPr="00F04757" w:rsidTr="00722899">
        <w:tc>
          <w:tcPr>
            <w:tcW w:w="846" w:type="dxa"/>
          </w:tcPr>
          <w:p w:rsidR="002A469D" w:rsidRPr="00F04757" w:rsidRDefault="002A469D" w:rsidP="002A46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A469D" w:rsidRPr="00F04757" w:rsidRDefault="002A469D" w:rsidP="00F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 на Аллее ветеранов </w:t>
            </w:r>
          </w:p>
        </w:tc>
        <w:tc>
          <w:tcPr>
            <w:tcW w:w="1453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1701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Городское кладбище</w:t>
            </w:r>
          </w:p>
        </w:tc>
        <w:tc>
          <w:tcPr>
            <w:tcW w:w="1247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9D" w:rsidRPr="00F04757" w:rsidTr="00722899">
        <w:tc>
          <w:tcPr>
            <w:tcW w:w="846" w:type="dxa"/>
          </w:tcPr>
          <w:p w:rsidR="002A469D" w:rsidRPr="00F04757" w:rsidRDefault="002A469D" w:rsidP="002A46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A469D" w:rsidRPr="00F04757" w:rsidRDefault="002A469D" w:rsidP="00F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Интерактивная молодежная площадка «Чтобы помнили» ко Дню Победы</w:t>
            </w:r>
          </w:p>
        </w:tc>
        <w:tc>
          <w:tcPr>
            <w:tcW w:w="1453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701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1247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9D" w:rsidRPr="00F04757" w:rsidTr="00722899">
        <w:tc>
          <w:tcPr>
            <w:tcW w:w="846" w:type="dxa"/>
          </w:tcPr>
          <w:p w:rsidR="002A469D" w:rsidRPr="00F04757" w:rsidRDefault="002A469D" w:rsidP="002A46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A469D" w:rsidRPr="00F04757" w:rsidRDefault="002A469D" w:rsidP="00F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Акция памяти умерших от СПИДа</w:t>
            </w:r>
          </w:p>
        </w:tc>
        <w:tc>
          <w:tcPr>
            <w:tcW w:w="1453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 xml:space="preserve"> Третье воскресенье мая</w:t>
            </w:r>
          </w:p>
        </w:tc>
        <w:tc>
          <w:tcPr>
            <w:tcW w:w="1701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Площадь им. А. Босовой</w:t>
            </w:r>
          </w:p>
        </w:tc>
        <w:tc>
          <w:tcPr>
            <w:tcW w:w="1247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9D" w:rsidRPr="00F04757" w:rsidTr="00722899">
        <w:tc>
          <w:tcPr>
            <w:tcW w:w="846" w:type="dxa"/>
          </w:tcPr>
          <w:p w:rsidR="002A469D" w:rsidRPr="00F04757" w:rsidRDefault="002A469D" w:rsidP="002A46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A469D" w:rsidRPr="00F04757" w:rsidRDefault="002A469D" w:rsidP="00F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Акции к Международному дню </w:t>
            </w: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отказа от курения</w:t>
            </w:r>
          </w:p>
        </w:tc>
        <w:tc>
          <w:tcPr>
            <w:tcW w:w="1453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1701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1247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9D" w:rsidRPr="00F04757" w:rsidTr="00722899">
        <w:tc>
          <w:tcPr>
            <w:tcW w:w="846" w:type="dxa"/>
          </w:tcPr>
          <w:p w:rsidR="002A469D" w:rsidRPr="00F04757" w:rsidRDefault="002A469D" w:rsidP="002A46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A469D" w:rsidRPr="00F04757" w:rsidRDefault="002A469D" w:rsidP="00F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Акция «Триколор» ко Дню независимости России</w:t>
            </w:r>
          </w:p>
        </w:tc>
        <w:tc>
          <w:tcPr>
            <w:tcW w:w="1453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701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1247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9D" w:rsidRPr="00F04757" w:rsidTr="00722899">
        <w:tc>
          <w:tcPr>
            <w:tcW w:w="846" w:type="dxa"/>
          </w:tcPr>
          <w:p w:rsidR="002A469D" w:rsidRPr="00F04757" w:rsidRDefault="002A469D" w:rsidP="002A46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A469D" w:rsidRPr="00F04757" w:rsidRDefault="002A469D" w:rsidP="00F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памяти», посвященная Дню памяти и скорби</w:t>
            </w:r>
          </w:p>
        </w:tc>
        <w:tc>
          <w:tcPr>
            <w:tcW w:w="1453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1701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Памятник-мемориал воинам трех поколений</w:t>
            </w:r>
          </w:p>
        </w:tc>
        <w:tc>
          <w:tcPr>
            <w:tcW w:w="1247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9D" w:rsidRPr="00F04757" w:rsidTr="00722899">
        <w:tc>
          <w:tcPr>
            <w:tcW w:w="846" w:type="dxa"/>
          </w:tcPr>
          <w:p w:rsidR="002A469D" w:rsidRPr="00F04757" w:rsidRDefault="002A469D" w:rsidP="002A46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A469D" w:rsidRPr="00F04757" w:rsidRDefault="002A469D" w:rsidP="00F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Акция «Твой выбор» к Всемирному дню борьбы с наркоманией</w:t>
            </w:r>
          </w:p>
        </w:tc>
        <w:tc>
          <w:tcPr>
            <w:tcW w:w="1453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1701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1247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9D" w:rsidRPr="00F04757" w:rsidTr="00722899">
        <w:trPr>
          <w:trHeight w:val="1277"/>
        </w:trPr>
        <w:tc>
          <w:tcPr>
            <w:tcW w:w="846" w:type="dxa"/>
          </w:tcPr>
          <w:p w:rsidR="002A469D" w:rsidRPr="00F04757" w:rsidRDefault="002A469D" w:rsidP="002A46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786B1E" w:rsidRDefault="007F4897" w:rsidP="0078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786B1E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</w:t>
            </w:r>
          </w:p>
          <w:p w:rsidR="00786B1E" w:rsidRPr="00F04757" w:rsidRDefault="00786B1E" w:rsidP="00786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2A469D" w:rsidRPr="00F04757" w:rsidRDefault="007F4897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  <w:r w:rsidR="002A469D" w:rsidRPr="00F04757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701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757" w:rsidRPr="00F04757" w:rsidTr="00722899">
        <w:tc>
          <w:tcPr>
            <w:tcW w:w="846" w:type="dxa"/>
          </w:tcPr>
          <w:p w:rsidR="00F04757" w:rsidRPr="00F04757" w:rsidRDefault="00F04757" w:rsidP="002A46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F04757" w:rsidRPr="00F04757" w:rsidRDefault="007F4897" w:rsidP="00F0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«Шоколадная фабрика» К Международному дню защиты детей</w:t>
            </w:r>
          </w:p>
        </w:tc>
        <w:tc>
          <w:tcPr>
            <w:tcW w:w="1453" w:type="dxa"/>
          </w:tcPr>
          <w:p w:rsidR="00F04757" w:rsidRPr="00F04757" w:rsidRDefault="007F4897" w:rsidP="00F0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757" w:rsidRPr="00F04757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</w:p>
        </w:tc>
        <w:tc>
          <w:tcPr>
            <w:tcW w:w="1701" w:type="dxa"/>
          </w:tcPr>
          <w:p w:rsidR="00F04757" w:rsidRPr="00F04757" w:rsidRDefault="007F4897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МБУ «МЦ»</w:t>
            </w:r>
          </w:p>
        </w:tc>
        <w:tc>
          <w:tcPr>
            <w:tcW w:w="1247" w:type="dxa"/>
          </w:tcPr>
          <w:p w:rsidR="00F04757" w:rsidRPr="00F04757" w:rsidRDefault="00F04757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97" w:rsidRPr="00F04757" w:rsidTr="00722899">
        <w:tc>
          <w:tcPr>
            <w:tcW w:w="846" w:type="dxa"/>
          </w:tcPr>
          <w:p w:rsidR="007F4897" w:rsidRPr="00F04757" w:rsidRDefault="007F4897" w:rsidP="002A46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7F4897" w:rsidRPr="00F04757" w:rsidRDefault="007F4897" w:rsidP="007F48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 xml:space="preserve">День Петра и </w:t>
            </w:r>
          </w:p>
          <w:p w:rsidR="007F4897" w:rsidRDefault="007F4897" w:rsidP="007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Февроньи</w:t>
            </w:r>
            <w:proofErr w:type="spellEnd"/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. Чествования молодоженов в день семьи, любви и верности</w:t>
            </w:r>
          </w:p>
        </w:tc>
        <w:tc>
          <w:tcPr>
            <w:tcW w:w="1453" w:type="dxa"/>
          </w:tcPr>
          <w:p w:rsidR="007F4897" w:rsidRDefault="007F4897" w:rsidP="00F0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1701" w:type="dxa"/>
          </w:tcPr>
          <w:p w:rsidR="007F4897" w:rsidRPr="00F04757" w:rsidRDefault="007F4897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 xml:space="preserve">Аллея молодоженов в </w:t>
            </w:r>
            <w:proofErr w:type="spellStart"/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04757">
              <w:rPr>
                <w:rFonts w:ascii="Times New Roman" w:hAnsi="Times New Roman" w:cs="Times New Roman"/>
                <w:sz w:val="24"/>
                <w:szCs w:val="24"/>
              </w:rPr>
              <w:t xml:space="preserve"> Парма</w:t>
            </w:r>
          </w:p>
        </w:tc>
        <w:tc>
          <w:tcPr>
            <w:tcW w:w="1247" w:type="dxa"/>
          </w:tcPr>
          <w:p w:rsidR="007F4897" w:rsidRPr="00F04757" w:rsidRDefault="007F4897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99" w:rsidRPr="00F04757" w:rsidTr="00722899">
        <w:tc>
          <w:tcPr>
            <w:tcW w:w="846" w:type="dxa"/>
          </w:tcPr>
          <w:p w:rsidR="00722899" w:rsidRPr="00F04757" w:rsidRDefault="00722899" w:rsidP="002A46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722899" w:rsidRPr="00F04757" w:rsidRDefault="00722899" w:rsidP="007F48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Мозголомка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- 35» в </w:t>
            </w: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рамках празднования Дня города и Дня нефтяной и газовой промышленности</w:t>
            </w:r>
          </w:p>
        </w:tc>
        <w:tc>
          <w:tcPr>
            <w:tcW w:w="1453" w:type="dxa"/>
          </w:tcPr>
          <w:p w:rsidR="00722899" w:rsidRPr="00F04757" w:rsidRDefault="00722899" w:rsidP="00F0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701" w:type="dxa"/>
          </w:tcPr>
          <w:p w:rsidR="00722899" w:rsidRPr="00F04757" w:rsidRDefault="00722899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МБУ «МЦ»</w:t>
            </w:r>
          </w:p>
        </w:tc>
        <w:tc>
          <w:tcPr>
            <w:tcW w:w="1247" w:type="dxa"/>
          </w:tcPr>
          <w:p w:rsidR="00722899" w:rsidRPr="00F04757" w:rsidRDefault="00722899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9D" w:rsidRPr="00F04757" w:rsidTr="00722899">
        <w:tc>
          <w:tcPr>
            <w:tcW w:w="846" w:type="dxa"/>
          </w:tcPr>
          <w:p w:rsidR="002A469D" w:rsidRPr="00F04757" w:rsidRDefault="002A469D" w:rsidP="002A46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A469D" w:rsidRPr="00F04757" w:rsidRDefault="002A469D" w:rsidP="00F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eastAsia="Calibri" w:hAnsi="Times New Roman" w:cs="Times New Roman"/>
                <w:sz w:val="24"/>
                <w:szCs w:val="24"/>
              </w:rPr>
              <w:t>Акция «Красный, желтый, зеленый» к Международному дню светофора</w:t>
            </w:r>
          </w:p>
        </w:tc>
        <w:tc>
          <w:tcPr>
            <w:tcW w:w="1453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</w:tc>
        <w:tc>
          <w:tcPr>
            <w:tcW w:w="1701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Перекресток ул. Мира, Нефтяников, Молодежная</w:t>
            </w:r>
          </w:p>
        </w:tc>
        <w:tc>
          <w:tcPr>
            <w:tcW w:w="1247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97" w:rsidRPr="00F04757" w:rsidTr="00722899">
        <w:tc>
          <w:tcPr>
            <w:tcW w:w="846" w:type="dxa"/>
          </w:tcPr>
          <w:p w:rsidR="007F4897" w:rsidRPr="00F04757" w:rsidRDefault="007F4897" w:rsidP="002A46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7F4897" w:rsidRPr="00F04757" w:rsidRDefault="007F4897" w:rsidP="00FB7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7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Чемпионат Усинска по "</w:t>
            </w:r>
            <w:proofErr w:type="spellStart"/>
            <w:r w:rsidRPr="002B17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Манчкину</w:t>
            </w:r>
            <w:proofErr w:type="spellEnd"/>
            <w:r w:rsidRPr="002B17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453" w:type="dxa"/>
          </w:tcPr>
          <w:p w:rsidR="007F4897" w:rsidRPr="00F04757" w:rsidRDefault="00722899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701" w:type="dxa"/>
          </w:tcPr>
          <w:p w:rsidR="007F4897" w:rsidRPr="00F04757" w:rsidRDefault="00722899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МБУ «МЦ»</w:t>
            </w:r>
          </w:p>
        </w:tc>
        <w:tc>
          <w:tcPr>
            <w:tcW w:w="1247" w:type="dxa"/>
          </w:tcPr>
          <w:p w:rsidR="007F4897" w:rsidRPr="00F04757" w:rsidRDefault="007F4897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9D" w:rsidRPr="00F04757" w:rsidTr="00722899">
        <w:tc>
          <w:tcPr>
            <w:tcW w:w="846" w:type="dxa"/>
          </w:tcPr>
          <w:p w:rsidR="002A469D" w:rsidRPr="00F04757" w:rsidRDefault="002A469D" w:rsidP="002A46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A469D" w:rsidRPr="00F04757" w:rsidRDefault="002A469D" w:rsidP="00F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Акция ко Дню рождения Республики Коми и Дню флага Российской Федерации</w:t>
            </w:r>
          </w:p>
        </w:tc>
        <w:tc>
          <w:tcPr>
            <w:tcW w:w="1453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1701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1247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9D" w:rsidRPr="00F04757" w:rsidTr="00722899">
        <w:tc>
          <w:tcPr>
            <w:tcW w:w="846" w:type="dxa"/>
          </w:tcPr>
          <w:p w:rsidR="002A469D" w:rsidRPr="00F04757" w:rsidRDefault="002A469D" w:rsidP="002A46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A469D" w:rsidRPr="00F04757" w:rsidRDefault="002A469D" w:rsidP="00F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ассоциации общественных молодежных объединений</w:t>
            </w:r>
          </w:p>
        </w:tc>
        <w:tc>
          <w:tcPr>
            <w:tcW w:w="1453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На протяжении года</w:t>
            </w:r>
          </w:p>
        </w:tc>
        <w:tc>
          <w:tcPr>
            <w:tcW w:w="1701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МБУ «МЦ»</w:t>
            </w:r>
          </w:p>
        </w:tc>
        <w:tc>
          <w:tcPr>
            <w:tcW w:w="1247" w:type="dxa"/>
          </w:tcPr>
          <w:p w:rsidR="002A469D" w:rsidRPr="00F04757" w:rsidRDefault="002A469D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99" w:rsidRPr="00F04757" w:rsidTr="00722899">
        <w:tc>
          <w:tcPr>
            <w:tcW w:w="846" w:type="dxa"/>
          </w:tcPr>
          <w:p w:rsidR="00722899" w:rsidRPr="00F04757" w:rsidRDefault="00722899" w:rsidP="002A46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722899" w:rsidRPr="00F04757" w:rsidRDefault="00722899" w:rsidP="00F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Кинолектории</w:t>
            </w:r>
          </w:p>
        </w:tc>
        <w:tc>
          <w:tcPr>
            <w:tcW w:w="1453" w:type="dxa"/>
          </w:tcPr>
          <w:p w:rsidR="00722899" w:rsidRPr="00F04757" w:rsidRDefault="00722899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На протяжении года</w:t>
            </w:r>
          </w:p>
        </w:tc>
        <w:tc>
          <w:tcPr>
            <w:tcW w:w="1701" w:type="dxa"/>
          </w:tcPr>
          <w:p w:rsidR="00722899" w:rsidRPr="00F04757" w:rsidRDefault="00722899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7">
              <w:rPr>
                <w:rFonts w:ascii="Times New Roman" w:hAnsi="Times New Roman" w:cs="Times New Roman"/>
                <w:sz w:val="24"/>
                <w:szCs w:val="24"/>
              </w:rPr>
              <w:t>МБУ «МЦ»</w:t>
            </w:r>
          </w:p>
        </w:tc>
        <w:tc>
          <w:tcPr>
            <w:tcW w:w="1247" w:type="dxa"/>
          </w:tcPr>
          <w:p w:rsidR="00722899" w:rsidRPr="00F04757" w:rsidRDefault="00722899" w:rsidP="00FB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69D" w:rsidRPr="00F04757" w:rsidRDefault="002A469D" w:rsidP="002A4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69D" w:rsidRPr="00F04757" w:rsidRDefault="002A469D" w:rsidP="002A4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69D" w:rsidRPr="00F04757" w:rsidRDefault="002A469D" w:rsidP="002A4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69D" w:rsidRPr="00F04757" w:rsidRDefault="002A469D" w:rsidP="002A4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69D" w:rsidRPr="00F04757" w:rsidRDefault="002A469D" w:rsidP="002A4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089" w:rsidRPr="00F04757" w:rsidRDefault="00FE2089">
      <w:pPr>
        <w:rPr>
          <w:rFonts w:ascii="Times New Roman" w:hAnsi="Times New Roman" w:cs="Times New Roman"/>
          <w:sz w:val="24"/>
          <w:szCs w:val="24"/>
        </w:rPr>
      </w:pPr>
    </w:p>
    <w:sectPr w:rsidR="00FE2089" w:rsidRPr="00F04757" w:rsidSect="00F0475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A2A9E"/>
    <w:multiLevelType w:val="hybridMultilevel"/>
    <w:tmpl w:val="4B705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F8B"/>
    <w:rsid w:val="000405CC"/>
    <w:rsid w:val="00134AC7"/>
    <w:rsid w:val="00136D3C"/>
    <w:rsid w:val="001933B6"/>
    <w:rsid w:val="001B36FF"/>
    <w:rsid w:val="00245A14"/>
    <w:rsid w:val="002A469D"/>
    <w:rsid w:val="002E1813"/>
    <w:rsid w:val="003323D5"/>
    <w:rsid w:val="0033424C"/>
    <w:rsid w:val="003A7511"/>
    <w:rsid w:val="00406A54"/>
    <w:rsid w:val="004A247E"/>
    <w:rsid w:val="004F7377"/>
    <w:rsid w:val="006B3A4B"/>
    <w:rsid w:val="006C0EBE"/>
    <w:rsid w:val="00722899"/>
    <w:rsid w:val="00780D67"/>
    <w:rsid w:val="00786B1E"/>
    <w:rsid w:val="007D2F23"/>
    <w:rsid w:val="007F4897"/>
    <w:rsid w:val="00861196"/>
    <w:rsid w:val="00881B26"/>
    <w:rsid w:val="008E6FA4"/>
    <w:rsid w:val="009F55FC"/>
    <w:rsid w:val="009F6D3B"/>
    <w:rsid w:val="00B00276"/>
    <w:rsid w:val="00B82CAA"/>
    <w:rsid w:val="00D26015"/>
    <w:rsid w:val="00D50CC0"/>
    <w:rsid w:val="00D90F8B"/>
    <w:rsid w:val="00E336DC"/>
    <w:rsid w:val="00F04757"/>
    <w:rsid w:val="00F324DE"/>
    <w:rsid w:val="00FE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69D"/>
    <w:pPr>
      <w:ind w:left="720"/>
      <w:contextualSpacing/>
    </w:pPr>
  </w:style>
  <w:style w:type="paragraph" w:styleId="a5">
    <w:name w:val="No Spacing"/>
    <w:uiPriority w:val="1"/>
    <w:qFormat/>
    <w:rsid w:val="008E6F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Мартынов</cp:lastModifiedBy>
  <cp:revision>10</cp:revision>
  <dcterms:created xsi:type="dcterms:W3CDTF">2017-09-06T08:16:00Z</dcterms:created>
  <dcterms:modified xsi:type="dcterms:W3CDTF">2019-02-18T08:56:00Z</dcterms:modified>
</cp:coreProperties>
</file>